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0B60" w14:textId="77777777" w:rsidR="00007DBC" w:rsidRDefault="00007DBC" w:rsidP="00007DBC">
      <w:pPr>
        <w:widowControl w:val="0"/>
        <w:spacing w:before="0" w:after="201"/>
        <w:ind w:left="0" w:right="0"/>
        <w:jc w:val="center"/>
      </w:pPr>
      <w:r w:rsidRPr="00C07BCE">
        <w:rPr>
          <w:noProof/>
          <w:sz w:val="32"/>
        </w:rPr>
        <w:drawing>
          <wp:inline distT="0" distB="0" distL="0" distR="0" wp14:anchorId="440C84A4" wp14:editId="2F495F05">
            <wp:extent cx="601317" cy="9220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5" cy="92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568A" w14:textId="77777777" w:rsidR="00007DBC" w:rsidRDefault="00007DBC" w:rsidP="00007DBC">
      <w:pPr>
        <w:widowControl w:val="0"/>
        <w:spacing w:before="0" w:after="201"/>
        <w:ind w:left="0" w:right="0"/>
      </w:pPr>
    </w:p>
    <w:p w14:paraId="5123BEDA" w14:textId="77777777" w:rsidR="00007DBC" w:rsidRPr="002F565A" w:rsidRDefault="00007DBC" w:rsidP="00007DBC">
      <w:pPr>
        <w:widowControl w:val="0"/>
        <w:spacing w:before="0" w:after="201"/>
        <w:ind w:left="0" w:right="0"/>
      </w:pPr>
      <w:r w:rsidRPr="002F565A">
        <w:t>Name: (Last, First, MI): ________________________________________</w:t>
      </w:r>
      <w:r w:rsidRPr="002F565A">
        <w:tab/>
      </w:r>
      <w:r w:rsidRPr="002F565A">
        <w:tab/>
      </w:r>
    </w:p>
    <w:p w14:paraId="635D9F6A" w14:textId="77777777" w:rsidR="00007DBC" w:rsidRPr="002F565A" w:rsidRDefault="00007DBC" w:rsidP="00007DBC">
      <w:pPr>
        <w:widowControl w:val="0"/>
        <w:spacing w:before="0" w:after="201"/>
        <w:ind w:left="0" w:right="0"/>
        <w:jc w:val="center"/>
      </w:pPr>
      <w:r>
        <w:rPr>
          <w:b/>
        </w:rPr>
        <w:t>SPIRITUAL AUTOBIOGRAPHY</w:t>
      </w:r>
    </w:p>
    <w:p w14:paraId="19B986C4" w14:textId="77777777" w:rsidR="00007DBC" w:rsidRPr="002F565A" w:rsidRDefault="00007DBC" w:rsidP="00007DBC">
      <w:pPr>
        <w:widowControl w:val="0"/>
        <w:spacing w:before="0" w:after="0"/>
        <w:ind w:left="0" w:right="0"/>
        <w:jc w:val="center"/>
      </w:pPr>
    </w:p>
    <w:p w14:paraId="7D73DE32" w14:textId="77777777" w:rsidR="00007DBC" w:rsidRPr="002F565A" w:rsidRDefault="00007DBC" w:rsidP="00007DBC">
      <w:pPr>
        <w:widowControl w:val="0"/>
        <w:spacing w:before="0" w:after="201"/>
        <w:ind w:left="0" w:right="0"/>
      </w:pPr>
      <w:r w:rsidRPr="002F565A">
        <w:t>Signed_________________________________________________ Date_________________</w:t>
      </w:r>
      <w:r>
        <w:t>_</w:t>
      </w:r>
    </w:p>
    <w:p w14:paraId="612031ED" w14:textId="77777777" w:rsidR="00007DBC" w:rsidRPr="002F565A" w:rsidRDefault="00007DBC" w:rsidP="00007DBC">
      <w:pPr>
        <w:widowControl w:val="0"/>
        <w:spacing w:before="0" w:after="201"/>
        <w:ind w:left="0" w:right="0"/>
      </w:pPr>
      <w:r w:rsidRPr="002F565A">
        <w:t>Address____________________________________________________________________</w:t>
      </w:r>
      <w:r>
        <w:t>_</w:t>
      </w:r>
      <w:r w:rsidRPr="002F565A">
        <w:t>_</w:t>
      </w:r>
    </w:p>
    <w:p w14:paraId="2B28446A" w14:textId="77777777" w:rsidR="00007DBC" w:rsidRPr="002F565A" w:rsidRDefault="00007DBC" w:rsidP="00007DBC">
      <w:pPr>
        <w:widowControl w:val="0"/>
        <w:spacing w:before="0" w:after="201"/>
        <w:ind w:left="0" w:right="0"/>
      </w:pPr>
      <w:r w:rsidRPr="002F565A">
        <w:t>Phone______________________ E-mail______________________________</w:t>
      </w:r>
      <w:r>
        <w:t>_</w:t>
      </w:r>
      <w:r w:rsidRPr="002F565A">
        <w:t>_____________</w:t>
      </w:r>
    </w:p>
    <w:p w14:paraId="42D55EE4" w14:textId="77777777" w:rsidR="00007DBC" w:rsidRPr="002F565A" w:rsidRDefault="00007DBC" w:rsidP="00007DBC">
      <w:pPr>
        <w:widowControl w:val="0"/>
        <w:spacing w:before="0" w:after="201"/>
        <w:ind w:left="0" w:right="0"/>
      </w:pPr>
      <w:r w:rsidRPr="002F565A">
        <w:t xml:space="preserve">Sponsoring Parish </w:t>
      </w:r>
      <w:r>
        <w:t>and/</w:t>
      </w:r>
      <w:r w:rsidRPr="002F565A">
        <w:t xml:space="preserve">or </w:t>
      </w:r>
      <w:r>
        <w:t>Priest</w:t>
      </w:r>
      <w:r w:rsidRPr="002F565A">
        <w:t>____________________________________________________</w:t>
      </w:r>
    </w:p>
    <w:p w14:paraId="6AF70F52" w14:textId="77777777" w:rsidR="00121842" w:rsidRDefault="00007DBC" w:rsidP="00121842">
      <w:pPr>
        <w:widowControl w:val="0"/>
        <w:spacing w:before="0" w:after="201"/>
        <w:ind w:left="0" w:right="0"/>
        <w:jc w:val="center"/>
        <w:rPr>
          <w:i/>
          <w:color w:val="auto"/>
        </w:rPr>
      </w:pPr>
      <w:r w:rsidRPr="002F565A">
        <w:rPr>
          <w:i/>
        </w:rPr>
        <w:t xml:space="preserve">Write the story of your spiritual life. The following questions may be used as guides. Use as much space as you wish. Please note the numbers with your responses. </w:t>
      </w:r>
      <w:r w:rsidRPr="0030072F">
        <w:rPr>
          <w:i/>
          <w:color w:val="auto"/>
        </w:rPr>
        <w:t>A copy of this report should be submitted to the sponsoring priest an</w:t>
      </w:r>
      <w:r>
        <w:rPr>
          <w:i/>
          <w:color w:val="auto"/>
        </w:rPr>
        <w:t>d the Discernment Committee</w:t>
      </w:r>
      <w:r w:rsidRPr="0030072F">
        <w:rPr>
          <w:i/>
          <w:color w:val="auto"/>
        </w:rPr>
        <w:t>.</w:t>
      </w:r>
    </w:p>
    <w:p w14:paraId="44243207" w14:textId="77777777" w:rsidR="00121842" w:rsidRDefault="00121842" w:rsidP="00121842">
      <w:pPr>
        <w:widowControl w:val="0"/>
        <w:spacing w:before="0" w:after="201"/>
        <w:ind w:left="0" w:right="0"/>
        <w:jc w:val="center"/>
        <w:rPr>
          <w:i/>
          <w:color w:val="auto"/>
        </w:rPr>
      </w:pPr>
    </w:p>
    <w:p w14:paraId="2903F618" w14:textId="2F7D1FE4" w:rsidR="00007DBC" w:rsidRPr="002F565A" w:rsidRDefault="00121842" w:rsidP="00121842">
      <w:pPr>
        <w:widowControl w:val="0"/>
        <w:spacing w:before="0" w:after="201"/>
        <w:ind w:left="240" w:right="0"/>
      </w:pPr>
      <w:r>
        <w:t xml:space="preserve">1. </w:t>
      </w:r>
      <w:r w:rsidR="00007DBC" w:rsidRPr="002F565A">
        <w:t xml:space="preserve">Describe your family origin and your concept of God when you were a child. Did your </w:t>
      </w:r>
      <w:r>
        <w:t xml:space="preserve">    </w:t>
      </w:r>
      <w:bookmarkStart w:id="0" w:name="_GoBack"/>
      <w:bookmarkEnd w:id="0"/>
      <w:r w:rsidR="00007DBC" w:rsidRPr="002F565A">
        <w:t>fami</w:t>
      </w:r>
      <w:r>
        <w:t xml:space="preserve">ly </w:t>
      </w:r>
      <w:r w:rsidR="00007DBC" w:rsidRPr="002F565A">
        <w:t>participate in a church when you were a child?</w:t>
      </w:r>
    </w:p>
    <w:p w14:paraId="1804D162" w14:textId="51D0BBE7" w:rsidR="00007DBC" w:rsidRDefault="00007DBC" w:rsidP="00121842">
      <w:pPr>
        <w:pStyle w:val="ListParagraph"/>
        <w:widowControl w:val="0"/>
        <w:numPr>
          <w:ilvl w:val="0"/>
          <w:numId w:val="3"/>
        </w:numPr>
        <w:spacing w:before="0" w:after="0"/>
        <w:ind w:right="0"/>
      </w:pPr>
      <w:r w:rsidRPr="002F565A">
        <w:t>Describe your relationship with God currently.</w:t>
      </w:r>
    </w:p>
    <w:p w14:paraId="0BE16E34" w14:textId="77777777" w:rsidR="00007DBC" w:rsidRPr="002F565A" w:rsidRDefault="00007DBC" w:rsidP="00007DBC">
      <w:pPr>
        <w:widowControl w:val="0"/>
        <w:spacing w:before="0" w:after="0"/>
        <w:ind w:left="600" w:right="0"/>
        <w:contextualSpacing/>
      </w:pPr>
    </w:p>
    <w:p w14:paraId="624D6CF2" w14:textId="69DBB6C0" w:rsidR="00007DBC" w:rsidRDefault="00007DBC" w:rsidP="00121842">
      <w:pPr>
        <w:pStyle w:val="ListParagraph"/>
        <w:widowControl w:val="0"/>
        <w:numPr>
          <w:ilvl w:val="0"/>
          <w:numId w:val="3"/>
        </w:numPr>
        <w:spacing w:before="0" w:after="0"/>
        <w:ind w:right="0"/>
      </w:pPr>
      <w:r w:rsidRPr="002F565A">
        <w:t>How did your relationship with God change from the time you were a child? Do you remember any significant events that brought about change in your relationship with God?</w:t>
      </w:r>
    </w:p>
    <w:p w14:paraId="4F59789F" w14:textId="77777777" w:rsidR="00007DBC" w:rsidRDefault="00007DBC" w:rsidP="00007DBC">
      <w:pPr>
        <w:widowControl w:val="0"/>
        <w:spacing w:before="0" w:after="0"/>
        <w:ind w:left="0" w:right="0"/>
        <w:contextualSpacing/>
      </w:pPr>
    </w:p>
    <w:p w14:paraId="36755D81" w14:textId="77777777" w:rsidR="00007DBC" w:rsidRDefault="00007DBC" w:rsidP="00007DBC">
      <w:pPr>
        <w:widowControl w:val="0"/>
        <w:spacing w:before="0" w:after="0"/>
        <w:ind w:left="600" w:right="0"/>
        <w:contextualSpacing/>
      </w:pPr>
    </w:p>
    <w:p w14:paraId="4F90ED5D" w14:textId="77777777" w:rsidR="00007DBC" w:rsidRDefault="00007DBC" w:rsidP="00121842">
      <w:pPr>
        <w:widowControl w:val="0"/>
        <w:numPr>
          <w:ilvl w:val="0"/>
          <w:numId w:val="3"/>
        </w:numPr>
        <w:spacing w:before="0" w:after="0"/>
        <w:ind w:right="0"/>
        <w:contextualSpacing/>
      </w:pPr>
      <w:r w:rsidRPr="002F565A">
        <w:t>Describe your understanding of Jesus Christ.</w:t>
      </w:r>
    </w:p>
    <w:p w14:paraId="05EED7EA" w14:textId="77777777" w:rsidR="00007DBC" w:rsidRDefault="00007DBC" w:rsidP="00007DBC">
      <w:pPr>
        <w:ind w:left="0"/>
      </w:pPr>
    </w:p>
    <w:p w14:paraId="36DDD84B" w14:textId="77777777" w:rsidR="00007DBC" w:rsidRDefault="00007DBC" w:rsidP="00121842">
      <w:pPr>
        <w:widowControl w:val="0"/>
        <w:numPr>
          <w:ilvl w:val="0"/>
          <w:numId w:val="3"/>
        </w:numPr>
        <w:spacing w:before="0" w:after="0"/>
        <w:ind w:right="0"/>
        <w:contextualSpacing/>
      </w:pPr>
      <w:r w:rsidRPr="002F565A">
        <w:t>Describe your understanding of the Holy Spirit.</w:t>
      </w:r>
    </w:p>
    <w:p w14:paraId="77BF7622" w14:textId="77777777" w:rsidR="00007DBC" w:rsidRDefault="00007DBC" w:rsidP="00007DBC">
      <w:pPr>
        <w:ind w:left="0"/>
      </w:pPr>
    </w:p>
    <w:p w14:paraId="0723DBBC" w14:textId="77777777" w:rsidR="00007DBC" w:rsidRDefault="00007DBC" w:rsidP="00121842">
      <w:pPr>
        <w:widowControl w:val="0"/>
        <w:numPr>
          <w:ilvl w:val="0"/>
          <w:numId w:val="3"/>
        </w:numPr>
        <w:spacing w:before="0" w:after="0"/>
        <w:ind w:right="0"/>
        <w:contextualSpacing/>
      </w:pPr>
      <w:r w:rsidRPr="002F565A">
        <w:t>How do you continue to develop your relationship with God (i.e., community worship, reading scripture, private prayer, spiritual direction, etc.)?</w:t>
      </w:r>
    </w:p>
    <w:p w14:paraId="05B165A3" w14:textId="77777777" w:rsidR="00007DBC" w:rsidRDefault="00007DBC" w:rsidP="00007DBC">
      <w:pPr>
        <w:ind w:left="0"/>
      </w:pPr>
    </w:p>
    <w:p w14:paraId="0194C362" w14:textId="77777777" w:rsidR="00007DBC" w:rsidRDefault="00007DBC" w:rsidP="00121842">
      <w:pPr>
        <w:widowControl w:val="0"/>
        <w:numPr>
          <w:ilvl w:val="0"/>
          <w:numId w:val="3"/>
        </w:numPr>
        <w:spacing w:before="0" w:after="0"/>
        <w:ind w:right="0"/>
        <w:contextualSpacing/>
      </w:pPr>
      <w:r w:rsidRPr="002F565A">
        <w:t>What are your favorite portions of scripture? What do they tell you about God?</w:t>
      </w:r>
    </w:p>
    <w:p w14:paraId="43183DAD" w14:textId="77777777" w:rsidR="00007DBC" w:rsidRDefault="00007DBC" w:rsidP="00007DBC">
      <w:pPr>
        <w:ind w:left="0"/>
      </w:pPr>
    </w:p>
    <w:p w14:paraId="1402DCBC" w14:textId="77777777" w:rsidR="00F60BF4" w:rsidRDefault="00007DBC" w:rsidP="00121842">
      <w:pPr>
        <w:widowControl w:val="0"/>
        <w:numPr>
          <w:ilvl w:val="0"/>
          <w:numId w:val="3"/>
        </w:numPr>
        <w:spacing w:before="0" w:after="0"/>
        <w:ind w:right="0"/>
        <w:contextualSpacing/>
      </w:pPr>
      <w:r w:rsidRPr="002F565A">
        <w:t>Why do you believe that you are called to ordained ministry?</w:t>
      </w:r>
      <w:r w:rsidR="00311AD5">
        <w:t xml:space="preserve">  Please see </w:t>
      </w:r>
      <w:r>
        <w:t>“Clarifying God’s Call”,</w:t>
      </w:r>
      <w:r w:rsidRPr="002F565A">
        <w:rPr>
          <w:color w:val="FF0000"/>
        </w:rPr>
        <w:t xml:space="preserve"> </w:t>
      </w:r>
      <w:r w:rsidRPr="002F565A">
        <w:t>wh</w:t>
      </w:r>
      <w:r w:rsidR="00311AD5">
        <w:t>ich can be used by the inquirer</w:t>
      </w:r>
      <w:r w:rsidRPr="002F565A">
        <w:t xml:space="preserve"> and the discernment committee to address this question.</w:t>
      </w:r>
    </w:p>
    <w:sectPr w:rsidR="00F60BF4" w:rsidSect="00007DBC">
      <w:pgSz w:w="12240" w:h="15840"/>
      <w:pgMar w:top="10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02A1D"/>
    <w:multiLevelType w:val="multilevel"/>
    <w:tmpl w:val="8A16F6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4FC463C6"/>
    <w:multiLevelType w:val="hybridMultilevel"/>
    <w:tmpl w:val="0BC86602"/>
    <w:lvl w:ilvl="0" w:tplc="B19A073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D50BFA"/>
    <w:multiLevelType w:val="multilevel"/>
    <w:tmpl w:val="8A16F6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BC"/>
    <w:rsid w:val="00007DBC"/>
    <w:rsid w:val="00121842"/>
    <w:rsid w:val="00311AD5"/>
    <w:rsid w:val="007B0A99"/>
    <w:rsid w:val="00D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5C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7DBC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Canon Andrea Orchard</dc:creator>
  <cp:keywords/>
  <dc:description/>
  <cp:lastModifiedBy>Rev. Canon Andrea Orchard</cp:lastModifiedBy>
  <cp:revision>2</cp:revision>
  <dcterms:created xsi:type="dcterms:W3CDTF">2016-11-07T16:58:00Z</dcterms:created>
  <dcterms:modified xsi:type="dcterms:W3CDTF">2017-01-10T16:30:00Z</dcterms:modified>
</cp:coreProperties>
</file>